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30" w:rsidRPr="00962B33" w:rsidRDefault="00962B33" w:rsidP="00962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33">
        <w:rPr>
          <w:rFonts w:ascii="Times New Roman" w:hAnsi="Times New Roman" w:cs="Times New Roman"/>
          <w:b/>
          <w:sz w:val="28"/>
          <w:szCs w:val="28"/>
        </w:rPr>
        <w:t>Про</w:t>
      </w:r>
      <w:r w:rsidR="00462EE8">
        <w:rPr>
          <w:rFonts w:ascii="Times New Roman" w:hAnsi="Times New Roman" w:cs="Times New Roman"/>
          <w:b/>
          <w:sz w:val="28"/>
          <w:szCs w:val="28"/>
        </w:rPr>
        <w:t>токол родительского собрания № 8</w:t>
      </w:r>
      <w:r w:rsidRPr="00962B33">
        <w:rPr>
          <w:rFonts w:ascii="Times New Roman" w:hAnsi="Times New Roman" w:cs="Times New Roman"/>
          <w:b/>
          <w:sz w:val="28"/>
          <w:szCs w:val="28"/>
        </w:rPr>
        <w:t xml:space="preserve"> от 18.05.2020</w:t>
      </w:r>
    </w:p>
    <w:p w:rsidR="00962B33" w:rsidRDefault="00962B33" w:rsidP="00962B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B33">
        <w:rPr>
          <w:rFonts w:ascii="Times New Roman" w:hAnsi="Times New Roman" w:cs="Times New Roman"/>
          <w:i/>
          <w:sz w:val="28"/>
          <w:szCs w:val="28"/>
          <w:u w:val="single"/>
        </w:rPr>
        <w:t>Тема собрания:</w:t>
      </w:r>
      <w:r>
        <w:rPr>
          <w:rFonts w:ascii="Times New Roman" w:hAnsi="Times New Roman" w:cs="Times New Roman"/>
          <w:sz w:val="28"/>
          <w:szCs w:val="28"/>
        </w:rPr>
        <w:t xml:space="preserve"> « Итоги года, чему мы научились. Рекомендации на лето. Инструктаж по технике безопасного поведения в летние каникулы»</w:t>
      </w:r>
    </w:p>
    <w:p w:rsidR="00962B33" w:rsidRDefault="00962B33" w:rsidP="00962B33">
      <w:pPr>
        <w:jc w:val="both"/>
        <w:rPr>
          <w:rFonts w:ascii="Times New Roman" w:hAnsi="Times New Roman" w:cs="Times New Roman"/>
          <w:sz w:val="28"/>
          <w:szCs w:val="28"/>
        </w:rPr>
      </w:pPr>
      <w:r w:rsidRPr="00453E42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453E42">
        <w:rPr>
          <w:rFonts w:ascii="Times New Roman" w:hAnsi="Times New Roman" w:cs="Times New Roman"/>
          <w:sz w:val="28"/>
          <w:szCs w:val="28"/>
        </w:rPr>
        <w:t>мотивация родителей на самостоятельные совместные занятия с ребенком в режиме дня летом</w:t>
      </w:r>
    </w:p>
    <w:p w:rsidR="00453E42" w:rsidRDefault="00453E42" w:rsidP="00962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Особенность! Собрание проводилось</w:t>
      </w:r>
      <w:r w:rsidR="00462EE8">
        <w:rPr>
          <w:rFonts w:ascii="Times New Roman" w:hAnsi="Times New Roman" w:cs="Times New Roman"/>
          <w:sz w:val="28"/>
          <w:szCs w:val="28"/>
        </w:rPr>
        <w:t xml:space="preserve"> в он-</w:t>
      </w:r>
      <w:proofErr w:type="spellStart"/>
      <w:r w:rsidR="00462EE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462EE8">
        <w:rPr>
          <w:rFonts w:ascii="Times New Roman" w:hAnsi="Times New Roman" w:cs="Times New Roman"/>
          <w:sz w:val="28"/>
          <w:szCs w:val="28"/>
        </w:rPr>
        <w:t xml:space="preserve"> режиме при помощи </w:t>
      </w:r>
      <w:proofErr w:type="spellStart"/>
      <w:r w:rsidR="00462EE8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="00462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EE8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462EE8">
        <w:rPr>
          <w:rFonts w:ascii="Times New Roman" w:hAnsi="Times New Roman" w:cs="Times New Roman"/>
          <w:sz w:val="28"/>
          <w:szCs w:val="28"/>
        </w:rPr>
        <w:t>.</w:t>
      </w:r>
    </w:p>
    <w:p w:rsidR="00462EE8" w:rsidRDefault="00462EE8" w:rsidP="00962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собрании приняли участие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62EE8" w:rsidRDefault="00462EE8" w:rsidP="00462E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Максима)</w:t>
      </w:r>
    </w:p>
    <w:p w:rsidR="00462EE8" w:rsidRDefault="00462EE8" w:rsidP="00462E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Картамышева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А.В.(мать Панфилова Павла)</w:t>
      </w:r>
    </w:p>
    <w:p w:rsidR="00462EE8" w:rsidRDefault="00462EE8" w:rsidP="00462E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О.В. (мать Белоусова Дениса)</w:t>
      </w:r>
    </w:p>
    <w:p w:rsidR="00462EE8" w:rsidRDefault="00462EE8" w:rsidP="00462E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 (мать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868E0" w:rsidRDefault="00F868E0" w:rsidP="00462E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Хусаинова О.В.(мать Хусаинова Ивана)</w:t>
      </w:r>
      <w:bookmarkStart w:id="0" w:name="_GoBack"/>
      <w:bookmarkEnd w:id="0"/>
    </w:p>
    <w:p w:rsidR="00E255D9" w:rsidRDefault="00462EE8" w:rsidP="00462E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Воронина Н.С. рассказала</w:t>
      </w:r>
      <w:r w:rsidR="00E255D9">
        <w:rPr>
          <w:rFonts w:ascii="Times New Roman" w:hAnsi="Times New Roman" w:cs="Times New Roman"/>
          <w:sz w:val="28"/>
          <w:szCs w:val="28"/>
        </w:rPr>
        <w:t>:</w:t>
      </w:r>
    </w:p>
    <w:p w:rsidR="00462EE8" w:rsidRDefault="00E255D9" w:rsidP="00462E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1D1A">
        <w:rPr>
          <w:rFonts w:ascii="Times New Roman" w:hAnsi="Times New Roman" w:cs="Times New Roman"/>
          <w:sz w:val="28"/>
          <w:szCs w:val="28"/>
        </w:rPr>
        <w:t xml:space="preserve"> О</w:t>
      </w:r>
      <w:r w:rsidR="00462EE8">
        <w:rPr>
          <w:rFonts w:ascii="Times New Roman" w:hAnsi="Times New Roman" w:cs="Times New Roman"/>
          <w:sz w:val="28"/>
          <w:szCs w:val="28"/>
        </w:rPr>
        <w:t xml:space="preserve">б особенностях окончания учебного года в условиях профилактики распространения </w:t>
      </w:r>
      <w:proofErr w:type="spellStart"/>
      <w:r w:rsidR="00462EE8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462EE8">
        <w:rPr>
          <w:rFonts w:ascii="Times New Roman" w:hAnsi="Times New Roman" w:cs="Times New Roman"/>
          <w:sz w:val="28"/>
          <w:szCs w:val="28"/>
        </w:rPr>
        <w:t xml:space="preserve"> инфекции. </w:t>
      </w:r>
      <w:r w:rsidRPr="00E255D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5D9">
        <w:rPr>
          <w:rFonts w:ascii="Times New Roman" w:hAnsi="Times New Roman" w:cs="Times New Roman"/>
          <w:sz w:val="28"/>
          <w:szCs w:val="28"/>
        </w:rPr>
        <w:t>письмом министерства образования, науки и молодежной политики Нижегородской области от 29.04.2020 № Сл-316-212490/20 «Об осуществлении образовательной деятельности в образовательных организациях, реализующих АООП У</w:t>
      </w:r>
      <w:proofErr w:type="gramStart"/>
      <w:r w:rsidRPr="00E255D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255D9">
        <w:rPr>
          <w:rFonts w:ascii="Times New Roman" w:hAnsi="Times New Roman" w:cs="Times New Roman"/>
          <w:sz w:val="28"/>
          <w:szCs w:val="28"/>
        </w:rPr>
        <w:t>ИН) в мае 2020 года и завершении 2019-2020 учебного года» Приказом директора ГКОУ "Школа-интернат № 39" от 29.04.2020 №264</w:t>
      </w:r>
      <w:r>
        <w:rPr>
          <w:rFonts w:ascii="Times New Roman" w:hAnsi="Times New Roman" w:cs="Times New Roman"/>
          <w:sz w:val="28"/>
          <w:szCs w:val="28"/>
        </w:rPr>
        <w:t xml:space="preserve"> окончание учебного года будет 22.05.2020 г., по части предметов дети были аттестованы  30.04.2020.</w:t>
      </w:r>
    </w:p>
    <w:p w:rsidR="00E255D9" w:rsidRDefault="00E255D9" w:rsidP="00462E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Рассказала родителям, что им необходимо получить наборы продуктов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обозначила время, в соответствии со школьным графиком выдачи наборов продуктов. Так же сказала, что будет выдан табель успеваемости за 2019-2020 год. </w:t>
      </w:r>
    </w:p>
    <w:p w:rsidR="00E255D9" w:rsidRDefault="00E255D9" w:rsidP="00462E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Попросила родителей сдать учебники, тетради и выполненные работы в рамках дистанционного обучения. </w:t>
      </w:r>
    </w:p>
    <w:p w:rsidR="00A95A70" w:rsidRDefault="007B6FAB" w:rsidP="00462E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15578" cy="4888442"/>
            <wp:effectExtent l="0" t="0" r="8890" b="7620"/>
            <wp:docPr id="1" name="Рисунок 1" descr="H:\школа 2019-2020 уч.год\КЛАСС 5Б\род.собр\Screenshot_20200518-213520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школа 2019-2020 уч.год\КЛАСС 5Б\род.собр\Screenshot_20200518-213520_Vib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696" cy="489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5A70" w:rsidRDefault="00A95A70" w:rsidP="00462E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1D1A" w:rsidRDefault="008B1D1A" w:rsidP="00462E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соответствии с программой воспитания в рамках трудовой деятельности Воронина Н.С. дала родителям на лето задание </w:t>
      </w:r>
      <w:r w:rsidR="00A95A70">
        <w:rPr>
          <w:rFonts w:ascii="Times New Roman" w:hAnsi="Times New Roman" w:cs="Times New Roman"/>
          <w:sz w:val="28"/>
          <w:szCs w:val="28"/>
        </w:rPr>
        <w:t xml:space="preserve">по привлечению детей к помощи в домашних делах, а так же делах по саду и огороду. Сказала, что это могут быть дела связанные с уборкой дома (пылесосить, вытирать пыль и </w:t>
      </w:r>
      <w:proofErr w:type="spellStart"/>
      <w:r w:rsidR="00A95A7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A95A70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A95A70">
        <w:rPr>
          <w:rFonts w:ascii="Times New Roman" w:hAnsi="Times New Roman" w:cs="Times New Roman"/>
          <w:sz w:val="28"/>
          <w:szCs w:val="28"/>
        </w:rPr>
        <w:t xml:space="preserve">), ежедневная уборка  - уборка со стола после обеда, накрывать на стол, стирать со стола; в саду (огороде) могут быть следующие дела: прополка, полив, посадка, рыхление, перекопка и т.п. </w:t>
      </w:r>
    </w:p>
    <w:p w:rsidR="007B6FAB" w:rsidRDefault="007B6FAB" w:rsidP="00462E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02AF98" wp14:editId="7D173255">
            <wp:extent cx="2314575" cy="4886325"/>
            <wp:effectExtent l="0" t="0" r="9525" b="9525"/>
            <wp:docPr id="3" name="Рисунок 3" descr="H:\школа 2019-2020 уч.год\КЛАСС 5Б\род.собр\Screenshot_20200518-213541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школа 2019-2020 уч.год\КЛАСС 5Б\род.собр\Screenshot_20200518-213541_Vib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24" cy="488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D5B3B0" wp14:editId="0A5B6173">
            <wp:extent cx="2311567" cy="4879975"/>
            <wp:effectExtent l="0" t="0" r="0" b="0"/>
            <wp:docPr id="2" name="Рисунок 2" descr="H:\школа 2019-2020 уч.год\КЛАСС 5Б\род.собр\Screenshot_20200518-213552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школа 2019-2020 уч.год\КЛАСС 5Б\род.собр\Screenshot_20200518-213552_Vib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915" cy="488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FAB" w:rsidRDefault="007B6FAB" w:rsidP="00462E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5A70" w:rsidRDefault="00A95A70" w:rsidP="00462E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двигательными нарушениями – это задание сводится к делам по самообслуживанию – пить из чашки самостоятельно, самостоятельно переворачиваться, сидеть и т.п.</w:t>
      </w:r>
    </w:p>
    <w:p w:rsidR="00A95A70" w:rsidRDefault="00A95A70" w:rsidP="00462E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Попросила присылать фото отчеты.</w:t>
      </w:r>
    </w:p>
    <w:p w:rsidR="00A95A70" w:rsidRDefault="00A95A70" w:rsidP="00A95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A70">
        <w:rPr>
          <w:rFonts w:ascii="Times New Roman" w:hAnsi="Times New Roman" w:cs="Times New Roman"/>
          <w:sz w:val="28"/>
          <w:szCs w:val="28"/>
        </w:rPr>
        <w:t>По просьбе Борискиной Татьяны Ивановны</w:t>
      </w:r>
      <w:r>
        <w:rPr>
          <w:rFonts w:ascii="Times New Roman" w:hAnsi="Times New Roman" w:cs="Times New Roman"/>
          <w:sz w:val="28"/>
          <w:szCs w:val="28"/>
        </w:rPr>
        <w:t xml:space="preserve">, Наталья Сергеевна </w:t>
      </w:r>
      <w:r w:rsidR="007B6FAB">
        <w:rPr>
          <w:rFonts w:ascii="Times New Roman" w:hAnsi="Times New Roman" w:cs="Times New Roman"/>
          <w:sz w:val="28"/>
          <w:szCs w:val="28"/>
        </w:rPr>
        <w:t xml:space="preserve">сказала </w:t>
      </w:r>
      <w:r>
        <w:rPr>
          <w:rFonts w:ascii="Times New Roman" w:hAnsi="Times New Roman" w:cs="Times New Roman"/>
          <w:sz w:val="28"/>
          <w:szCs w:val="28"/>
        </w:rPr>
        <w:t>о том, что необходимо летом так же продолжать писать и читать. О том, что родителям будут выданы тетради на печатной основе для самостоятельных заданий.</w:t>
      </w:r>
    </w:p>
    <w:p w:rsidR="00C646A8" w:rsidRDefault="00C646A8" w:rsidP="00A95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Воронина Н.С. напомнила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соблюдениии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 безопасности во время летних каникул. Памятки выданы будут вместе с ведомостью.</w:t>
      </w:r>
    </w:p>
    <w:p w:rsidR="00A95A70" w:rsidRDefault="00A95A70" w:rsidP="00A95A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5A70" w:rsidRDefault="00A95A70" w:rsidP="00A95A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собрания:</w:t>
      </w:r>
    </w:p>
    <w:p w:rsidR="00A95A70" w:rsidRDefault="00A95A70" w:rsidP="00A95A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утвержден график получения наборов продуктов классом.</w:t>
      </w:r>
    </w:p>
    <w:p w:rsidR="00A95A70" w:rsidRDefault="009C6462" w:rsidP="00A95A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приняли к сведению информацию о сдаче выполненных заданий.</w:t>
      </w:r>
    </w:p>
    <w:p w:rsidR="009C6462" w:rsidRDefault="009C6462" w:rsidP="00A95A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приняли к сведению информацию по трудовому заданию на лето.</w:t>
      </w:r>
    </w:p>
    <w:p w:rsidR="009C6462" w:rsidRDefault="009C6462" w:rsidP="009C6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18.05.2020</w:t>
      </w:r>
    </w:p>
    <w:p w:rsidR="009C6462" w:rsidRDefault="009C6462" w:rsidP="009C6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462" w:rsidRDefault="009C6462" w:rsidP="009C6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Н.С.Воронина</w:t>
      </w:r>
      <w:proofErr w:type="spellEnd"/>
    </w:p>
    <w:p w:rsidR="009C6462" w:rsidRDefault="009C6462" w:rsidP="009C6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Борискина</w:t>
      </w:r>
      <w:proofErr w:type="spellEnd"/>
      <w:proofErr w:type="gramEnd"/>
    </w:p>
    <w:p w:rsidR="009C6462" w:rsidRDefault="009C6462" w:rsidP="009C6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Е.Ю.Мурьянова</w:t>
      </w:r>
      <w:proofErr w:type="spellEnd"/>
    </w:p>
    <w:p w:rsidR="009C6462" w:rsidRDefault="009C6462" w:rsidP="009C6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А.В.Картамышева</w:t>
      </w:r>
      <w:proofErr w:type="spellEnd"/>
    </w:p>
    <w:p w:rsidR="009C6462" w:rsidRDefault="009C6462" w:rsidP="009C6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О.В.Михайлова</w:t>
      </w:r>
      <w:proofErr w:type="spellEnd"/>
    </w:p>
    <w:p w:rsidR="009C6462" w:rsidRDefault="009C6462" w:rsidP="009C6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Л.К.Бакоян</w:t>
      </w:r>
      <w:proofErr w:type="spellEnd"/>
    </w:p>
    <w:p w:rsidR="009C6462" w:rsidRDefault="009C6462" w:rsidP="009C6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________________________________Е.М.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Кислицина</w:t>
      </w:r>
      <w:proofErr w:type="spellEnd"/>
    </w:p>
    <w:p w:rsidR="009C6462" w:rsidRPr="009C6462" w:rsidRDefault="009C6462" w:rsidP="009C6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________________________________О.В.Хусаинова</w:t>
      </w:r>
    </w:p>
    <w:sectPr w:rsidR="009C6462" w:rsidRPr="009C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10DF"/>
    <w:multiLevelType w:val="hybridMultilevel"/>
    <w:tmpl w:val="B82C1F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01FA8"/>
    <w:multiLevelType w:val="hybridMultilevel"/>
    <w:tmpl w:val="DFEE3BA4"/>
    <w:lvl w:ilvl="0" w:tplc="76BED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96750B"/>
    <w:multiLevelType w:val="hybridMultilevel"/>
    <w:tmpl w:val="A926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FF"/>
    <w:rsid w:val="00120A30"/>
    <w:rsid w:val="00453E42"/>
    <w:rsid w:val="00462EE8"/>
    <w:rsid w:val="007B6FAB"/>
    <w:rsid w:val="008B1D1A"/>
    <w:rsid w:val="00962B33"/>
    <w:rsid w:val="009C6462"/>
    <w:rsid w:val="00A95A70"/>
    <w:rsid w:val="00BD6CFF"/>
    <w:rsid w:val="00C646A8"/>
    <w:rsid w:val="00E255D9"/>
    <w:rsid w:val="00F8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2020-05-18T17:29:00Z</dcterms:created>
  <dcterms:modified xsi:type="dcterms:W3CDTF">2020-05-18T21:20:00Z</dcterms:modified>
</cp:coreProperties>
</file>